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XSpec="center" w:tblpY="-870"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90"/>
        <w:gridCol w:w="3402"/>
        <w:gridCol w:w="2081"/>
      </w:tblGrid>
      <w:tr w:rsidR="0019210E" w:rsidTr="0019210E">
        <w:tc>
          <w:tcPr>
            <w:tcW w:w="1134" w:type="dxa"/>
            <w:vMerge w:val="restart"/>
          </w:tcPr>
          <w:p w:rsidR="0019210E" w:rsidRPr="00082BDA" w:rsidRDefault="0019210E" w:rsidP="0019210E">
            <w:pPr>
              <w:pStyle w:val="a3"/>
              <w:rPr>
                <w:sz w:val="6"/>
              </w:rPr>
            </w:pPr>
          </w:p>
          <w:p w:rsidR="0019210E" w:rsidRPr="00082BDA" w:rsidRDefault="0019210E" w:rsidP="0019210E">
            <w:r w:rsidRPr="003706A4"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3F989C" wp14:editId="32CE798E">
                  <wp:extent cx="581025" cy="700919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739" cy="70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3"/>
          </w:tcPr>
          <w:p w:rsidR="0019210E" w:rsidRPr="00EA3CA5" w:rsidRDefault="0019210E" w:rsidP="0019210E">
            <w:pPr>
              <w:ind w:left="51" w:hanging="5"/>
              <w:contextualSpacing/>
              <w:jc w:val="center"/>
              <w:rPr>
                <w:rFonts w:ascii="Tahoma" w:hAnsi="Tahoma" w:cs="Tahoma"/>
                <w:b/>
                <w:sz w:val="8"/>
                <w:szCs w:val="17"/>
                <w:lang w:val="kk-KZ"/>
              </w:rPr>
            </w:pPr>
          </w:p>
          <w:p w:rsidR="0019210E" w:rsidRPr="009D3AF3" w:rsidRDefault="0019210E" w:rsidP="0019210E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kk-KZ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val="kk-KZ"/>
              </w:rPr>
              <w:t xml:space="preserve">«С.Ж. АСФЕНДИЯРОВ АТЫНДАҒЫ ҚАЗАҚ </w:t>
            </w:r>
            <w:r w:rsidRPr="00313202">
              <w:rPr>
                <w:rFonts w:ascii="Tahoma" w:hAnsi="Tahoma" w:cs="Tahoma"/>
                <w:b/>
                <w:bCs/>
                <w:sz w:val="17"/>
                <w:szCs w:val="17"/>
                <w:lang w:val="kk-KZ"/>
              </w:rPr>
              <w:t>ҰЛТТЫҚ МЕДИЦИНА УНИВЕРСИТЕТІ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val="kk-KZ"/>
              </w:rPr>
              <w:t>» КЕАҚ</w:t>
            </w:r>
          </w:p>
          <w:p w:rsidR="0019210E" w:rsidRPr="009D3AF3" w:rsidRDefault="0019210E" w:rsidP="0019210E">
            <w:pPr>
              <w:ind w:left="51" w:hanging="5"/>
              <w:contextualSpacing/>
              <w:jc w:val="center"/>
              <w:rPr>
                <w:rFonts w:ascii="Tahoma" w:hAnsi="Tahoma" w:cs="Tahoma"/>
                <w:b/>
                <w:sz w:val="4"/>
                <w:szCs w:val="17"/>
                <w:lang w:val="kk-KZ"/>
              </w:rPr>
            </w:pPr>
          </w:p>
          <w:p w:rsidR="0019210E" w:rsidRPr="00313202" w:rsidRDefault="0019210E" w:rsidP="0019210E">
            <w:pPr>
              <w:tabs>
                <w:tab w:val="center" w:pos="4677"/>
                <w:tab w:val="right" w:pos="9355"/>
              </w:tabs>
              <w:ind w:left="-120"/>
              <w:contextualSpacing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kk-KZ"/>
              </w:rPr>
              <w:t xml:space="preserve">НАО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«</w:t>
            </w:r>
            <w:r>
              <w:rPr>
                <w:rFonts w:ascii="Tahoma" w:hAnsi="Tahoma" w:cs="Tahoma"/>
                <w:b/>
                <w:sz w:val="17"/>
                <w:szCs w:val="17"/>
                <w:lang w:val="kk-KZ"/>
              </w:rPr>
              <w:t xml:space="preserve">КАЗАХСКИЙ НАЦИОНАЛЬНЫЙ 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МЕДИЦИНСКИЙ </w:t>
            </w:r>
            <w:r w:rsidRPr="00313202">
              <w:rPr>
                <w:rFonts w:ascii="Tahoma" w:hAnsi="Tahoma" w:cs="Tahoma"/>
                <w:b/>
                <w:sz w:val="17"/>
                <w:szCs w:val="17"/>
              </w:rPr>
              <w:t>УНИВЕРСИТЕТ</w:t>
            </w:r>
            <w:r>
              <w:rPr>
                <w:rFonts w:ascii="Tahoma" w:hAnsi="Tahoma" w:cs="Tahoma"/>
                <w:b/>
                <w:sz w:val="17"/>
                <w:szCs w:val="17"/>
                <w:lang w:val="kk-KZ"/>
              </w:rPr>
              <w:t xml:space="preserve"> ИМЕНИ С.Д.АСФЕНДИЯРОВА</w:t>
            </w:r>
            <w:r>
              <w:rPr>
                <w:rFonts w:ascii="Tahoma" w:hAnsi="Tahoma" w:cs="Tahoma"/>
                <w:b/>
                <w:sz w:val="17"/>
                <w:szCs w:val="17"/>
              </w:rPr>
              <w:t>»</w:t>
            </w:r>
          </w:p>
          <w:p w:rsidR="0019210E" w:rsidRPr="00EA3CA5" w:rsidRDefault="0019210E" w:rsidP="0019210E">
            <w:pPr>
              <w:pStyle w:val="a3"/>
              <w:rPr>
                <w:rFonts w:ascii="Tahoma" w:hAnsi="Tahoma" w:cs="Tahoma"/>
                <w:sz w:val="8"/>
              </w:rPr>
            </w:pPr>
          </w:p>
        </w:tc>
      </w:tr>
      <w:tr w:rsidR="0019210E" w:rsidTr="0019210E">
        <w:trPr>
          <w:trHeight w:val="264"/>
        </w:trPr>
        <w:tc>
          <w:tcPr>
            <w:tcW w:w="1134" w:type="dxa"/>
            <w:vMerge/>
          </w:tcPr>
          <w:p w:rsidR="0019210E" w:rsidRDefault="0019210E" w:rsidP="0019210E">
            <w:pPr>
              <w:pStyle w:val="a3"/>
            </w:pPr>
          </w:p>
        </w:tc>
        <w:tc>
          <w:tcPr>
            <w:tcW w:w="3590" w:type="dxa"/>
            <w:vMerge w:val="restart"/>
          </w:tcPr>
          <w:p w:rsidR="0019210E" w:rsidRPr="009010DD" w:rsidRDefault="0019210E" w:rsidP="0019210E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17"/>
                <w:lang w:val="kk-KZ"/>
              </w:rPr>
            </w:pPr>
          </w:p>
          <w:p w:rsidR="0019210E" w:rsidRPr="0019210E" w:rsidRDefault="0019210E" w:rsidP="0019210E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Фармация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мектеб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і</w:t>
            </w:r>
          </w:p>
        </w:tc>
        <w:tc>
          <w:tcPr>
            <w:tcW w:w="3402" w:type="dxa"/>
            <w:vMerge w:val="restart"/>
          </w:tcPr>
          <w:p w:rsidR="001F4E0F" w:rsidRPr="001F4E0F" w:rsidRDefault="001F4E0F" w:rsidP="001F4E0F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E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Студенттерді Тәуелсіз емтиханға</w:t>
            </w:r>
          </w:p>
          <w:p w:rsidR="001F4E0F" w:rsidRPr="001F4E0F" w:rsidRDefault="001F4E0F" w:rsidP="001F4E0F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4E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дайындау кестесі</w:t>
            </w:r>
          </w:p>
          <w:p w:rsidR="0019210E" w:rsidRPr="009010DD" w:rsidRDefault="0019210E" w:rsidP="0019210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2081" w:type="dxa"/>
          </w:tcPr>
          <w:p w:rsidR="0019210E" w:rsidRPr="00D34F29" w:rsidRDefault="0019210E" w:rsidP="0019210E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>Редакция</w:t>
            </w:r>
            <w:r>
              <w:rPr>
                <w:rFonts w:ascii="Times New Roman" w:hAnsi="Times New Roman" w:cs="Times New Roman"/>
                <w:color w:val="7030A0"/>
                <w:sz w:val="17"/>
                <w:szCs w:val="17"/>
                <w:lang w:val="kk-KZ"/>
              </w:rPr>
              <w:t>сы</w:t>
            </w:r>
            <w:r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 xml:space="preserve">: </w:t>
            </w:r>
            <w:r>
              <w:rPr>
                <w:rFonts w:ascii="Times New Roman" w:hAnsi="Times New Roman" w:cs="Times New Roman"/>
                <w:color w:val="7030A0"/>
                <w:sz w:val="17"/>
                <w:szCs w:val="17"/>
                <w:lang w:val="en-US"/>
              </w:rPr>
              <w:t>1</w:t>
            </w:r>
          </w:p>
        </w:tc>
      </w:tr>
      <w:tr w:rsidR="0019210E" w:rsidTr="0019210E">
        <w:trPr>
          <w:trHeight w:val="205"/>
        </w:trPr>
        <w:tc>
          <w:tcPr>
            <w:tcW w:w="1134" w:type="dxa"/>
            <w:vMerge/>
          </w:tcPr>
          <w:p w:rsidR="0019210E" w:rsidRDefault="0019210E" w:rsidP="0019210E">
            <w:pPr>
              <w:pStyle w:val="a3"/>
            </w:pPr>
          </w:p>
        </w:tc>
        <w:tc>
          <w:tcPr>
            <w:tcW w:w="3590" w:type="dxa"/>
            <w:vMerge/>
          </w:tcPr>
          <w:p w:rsidR="0019210E" w:rsidRPr="00EA3CA5" w:rsidRDefault="0019210E" w:rsidP="0019210E">
            <w:pPr>
              <w:pStyle w:val="a3"/>
              <w:rPr>
                <w:rFonts w:ascii="Tahoma" w:hAnsi="Tahoma" w:cs="Tahoma"/>
              </w:rPr>
            </w:pPr>
          </w:p>
        </w:tc>
        <w:tc>
          <w:tcPr>
            <w:tcW w:w="3402" w:type="dxa"/>
            <w:vMerge/>
          </w:tcPr>
          <w:p w:rsidR="0019210E" w:rsidRPr="00EA3CA5" w:rsidRDefault="0019210E" w:rsidP="0019210E">
            <w:pPr>
              <w:pStyle w:val="a3"/>
              <w:rPr>
                <w:rFonts w:ascii="Tahoma" w:hAnsi="Tahoma" w:cs="Tahoma"/>
              </w:rPr>
            </w:pPr>
          </w:p>
        </w:tc>
        <w:tc>
          <w:tcPr>
            <w:tcW w:w="2081" w:type="dxa"/>
          </w:tcPr>
          <w:p w:rsidR="0019210E" w:rsidRPr="004C3FDD" w:rsidRDefault="0019210E" w:rsidP="0019210E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17"/>
                <w:szCs w:val="17"/>
              </w:rPr>
            </w:pP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fldChar w:fldCharType="begin"/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instrText>NUMPAGES  \* Arabic  \* MERGEFORMAT</w:instrText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fldChar w:fldCharType="separate"/>
            </w:r>
            <w:r w:rsidRPr="00690031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1</w:t>
            </w:r>
            <w:r w:rsidRPr="004C3FDD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kk-KZ"/>
              </w:rPr>
              <w:t xml:space="preserve"> бетттің </w:t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  <w:lang w:val="en-US"/>
              </w:rPr>
              <w:fldChar w:fldCharType="begin"/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  <w:lang w:val="en-US"/>
              </w:rPr>
              <w:instrText>PAGE  \* Arabic  \* MERGEFORMAT</w:instrText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1</w:t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  <w:lang w:val="en-US"/>
              </w:rPr>
              <w:fldChar w:fldCharType="end"/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17"/>
                <w:szCs w:val="17"/>
                <w:lang w:val="kk-KZ"/>
              </w:rPr>
              <w:t>беті</w:t>
            </w:r>
            <w:r w:rsidRPr="004C3FDD">
              <w:rPr>
                <w:rFonts w:ascii="Times New Roman" w:hAnsi="Times New Roman" w:cs="Times New Roman"/>
                <w:color w:val="7030A0"/>
                <w:sz w:val="17"/>
                <w:szCs w:val="17"/>
                <w:lang w:val="kk-KZ"/>
              </w:rPr>
              <w:t xml:space="preserve"> </w:t>
            </w:r>
          </w:p>
        </w:tc>
      </w:tr>
    </w:tbl>
    <w:p w:rsidR="0019210E" w:rsidRPr="00E63104" w:rsidRDefault="0019210E" w:rsidP="0019210E">
      <w:pPr>
        <w:pStyle w:val="a3"/>
        <w:rPr>
          <w:sz w:val="16"/>
        </w:rPr>
      </w:pPr>
    </w:p>
    <w:p w:rsidR="0019210E" w:rsidRPr="0019210E" w:rsidRDefault="0019210E" w:rsidP="001921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210E">
        <w:rPr>
          <w:rFonts w:ascii="Times New Roman" w:hAnsi="Times New Roman" w:cs="Times New Roman"/>
          <w:b/>
          <w:sz w:val="28"/>
          <w:szCs w:val="28"/>
          <w:lang w:val="kk-KZ"/>
        </w:rPr>
        <w:t>Фармация мектебі</w:t>
      </w:r>
    </w:p>
    <w:p w:rsidR="0019210E" w:rsidRPr="00852207" w:rsidRDefault="0019210E" w:rsidP="0085220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2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В085- </w:t>
      </w:r>
      <w:r w:rsidRPr="00852207">
        <w:rPr>
          <w:rFonts w:ascii="Times New Roman" w:hAnsi="Times New Roman" w:cs="Times New Roman"/>
          <w:b/>
          <w:sz w:val="28"/>
          <w:szCs w:val="28"/>
        </w:rPr>
        <w:t>«</w:t>
      </w:r>
      <w:r w:rsidRPr="00852207">
        <w:rPr>
          <w:rFonts w:ascii="Times New Roman" w:hAnsi="Times New Roman" w:cs="Times New Roman"/>
          <w:b/>
          <w:sz w:val="28"/>
          <w:szCs w:val="28"/>
          <w:lang w:val="kk-KZ"/>
        </w:rPr>
        <w:t>Фармация»</w:t>
      </w:r>
      <w:r w:rsidR="00852207" w:rsidRPr="00852207">
        <w:rPr>
          <w:rFonts w:ascii="Times New Roman" w:hAnsi="Times New Roman" w:cs="Times New Roman"/>
          <w:b/>
          <w:sz w:val="28"/>
          <w:szCs w:val="28"/>
          <w:lang w:val="kk-KZ"/>
        </w:rPr>
        <w:t>БББ</w:t>
      </w:r>
    </w:p>
    <w:p w:rsidR="00852207" w:rsidRDefault="00852207" w:rsidP="0085220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2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 </w:t>
      </w:r>
      <w:r w:rsidRPr="00852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В085- </w:t>
      </w:r>
      <w:r w:rsidRPr="00852207">
        <w:rPr>
          <w:rFonts w:ascii="Times New Roman" w:hAnsi="Times New Roman" w:cs="Times New Roman"/>
          <w:b/>
          <w:sz w:val="28"/>
          <w:szCs w:val="28"/>
        </w:rPr>
        <w:t>«</w:t>
      </w:r>
      <w:r w:rsidRPr="00852207">
        <w:rPr>
          <w:rFonts w:ascii="Times New Roman" w:hAnsi="Times New Roman" w:cs="Times New Roman"/>
          <w:b/>
          <w:sz w:val="28"/>
          <w:szCs w:val="28"/>
          <w:lang w:val="kk-KZ"/>
        </w:rPr>
        <w:t>Фармация»</w:t>
      </w:r>
    </w:p>
    <w:p w:rsidR="00852207" w:rsidRPr="00852207" w:rsidRDefault="00852207" w:rsidP="0085220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210E" w:rsidRPr="001F4E0F" w:rsidRDefault="0019210E" w:rsidP="001F4E0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E0F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 Тәуелсіз емтиханға</w:t>
      </w:r>
    </w:p>
    <w:p w:rsidR="001F4E0F" w:rsidRDefault="0019210E" w:rsidP="001F4E0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E0F">
        <w:rPr>
          <w:rFonts w:ascii="Times New Roman" w:hAnsi="Times New Roman" w:cs="Times New Roman"/>
          <w:b/>
          <w:sz w:val="28"/>
          <w:szCs w:val="28"/>
          <w:lang w:val="kk-KZ"/>
        </w:rPr>
        <w:t>дайындау кестесі</w:t>
      </w:r>
    </w:p>
    <w:p w:rsidR="001F4E0F" w:rsidRDefault="001F4E0F" w:rsidP="001F4E0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4E0F" w:rsidRDefault="001F4E0F" w:rsidP="001F4E0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консультации</w:t>
      </w:r>
      <w:r w:rsidR="00852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студентов на НЭ</w:t>
      </w:r>
    </w:p>
    <w:p w:rsidR="00F2206A" w:rsidRDefault="00F2206A" w:rsidP="001921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5E68" w:rsidRPr="00C93FFB" w:rsidRDefault="00627FA8" w:rsidP="00485E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3FFB">
        <w:rPr>
          <w:rFonts w:ascii="Times New Roman" w:hAnsi="Times New Roman" w:cs="Times New Roman"/>
          <w:b/>
          <w:sz w:val="28"/>
          <w:szCs w:val="28"/>
        </w:rPr>
        <w:t>1.«</w:t>
      </w:r>
      <w:proofErr w:type="gramEnd"/>
      <w:r w:rsidRPr="00C93FFB">
        <w:rPr>
          <w:rFonts w:ascii="Times New Roman" w:hAnsi="Times New Roman" w:cs="Times New Roman"/>
          <w:b/>
          <w:sz w:val="28"/>
          <w:szCs w:val="28"/>
        </w:rPr>
        <w:t>Фармацевтикалы</w:t>
      </w:r>
      <w:r w:rsidRPr="00C93FF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93FFB">
        <w:rPr>
          <w:rFonts w:ascii="Times New Roman" w:hAnsi="Times New Roman" w:cs="Times New Roman"/>
          <w:b/>
          <w:sz w:val="28"/>
          <w:szCs w:val="28"/>
        </w:rPr>
        <w:t xml:space="preserve"> технология»</w:t>
      </w:r>
    </w:p>
    <w:p w:rsidR="00C93FFB" w:rsidRDefault="00C93FFB" w:rsidP="00485E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3FFB">
        <w:rPr>
          <w:rFonts w:ascii="Times New Roman" w:hAnsi="Times New Roman" w:cs="Times New Roman"/>
          <w:b/>
          <w:sz w:val="28"/>
          <w:szCs w:val="28"/>
        </w:rPr>
        <w:t>1.«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Фармацевтическая</w:t>
      </w:r>
      <w:r w:rsidRPr="00C93FFB">
        <w:rPr>
          <w:rFonts w:ascii="Times New Roman" w:hAnsi="Times New Roman" w:cs="Times New Roman"/>
          <w:b/>
          <w:sz w:val="28"/>
          <w:szCs w:val="28"/>
        </w:rPr>
        <w:t xml:space="preserve"> технология»</w:t>
      </w:r>
    </w:p>
    <w:p w:rsidR="00485E68" w:rsidRDefault="00485E68" w:rsidP="00485E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924" w:type="dxa"/>
        <w:tblInd w:w="-142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553"/>
        <w:gridCol w:w="2409"/>
      </w:tblGrid>
      <w:tr w:rsidR="00627FA8" w:rsidTr="00627FA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20190F" w:rsidRDefault="00627FA8" w:rsidP="00082D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sz w:val="24"/>
              </w:rPr>
            </w:pPr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р/с</w:t>
            </w:r>
          </w:p>
        </w:tc>
        <w:tc>
          <w:tcPr>
            <w:tcW w:w="43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Default="00627FA8" w:rsidP="002019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Күні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уақыты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аудитория</w:t>
            </w:r>
          </w:p>
          <w:p w:rsidR="000F36EF" w:rsidRPr="000F36EF" w:rsidRDefault="000F36EF" w:rsidP="002019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Дата, время, аудитория</w:t>
            </w:r>
          </w:p>
        </w:tc>
        <w:tc>
          <w:tcPr>
            <w:tcW w:w="35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Default="00627FA8" w:rsidP="002019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Дайындау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деңгейі</w:t>
            </w:r>
            <w:proofErr w:type="spellEnd"/>
          </w:p>
          <w:p w:rsidR="000F36EF" w:rsidRPr="000F36EF" w:rsidRDefault="000F36EF" w:rsidP="002019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Уровень подготовки</w:t>
            </w:r>
          </w:p>
        </w:tc>
        <w:tc>
          <w:tcPr>
            <w:tcW w:w="24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Default="00627FA8" w:rsidP="002019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Жауапты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оқытушы</w:t>
            </w:r>
            <w:proofErr w:type="spellEnd"/>
          </w:p>
          <w:p w:rsidR="000F36EF" w:rsidRPr="000F36EF" w:rsidRDefault="000F36EF" w:rsidP="002019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Ответственные преподаватели</w:t>
            </w:r>
          </w:p>
        </w:tc>
      </w:tr>
      <w:tr w:rsidR="00627FA8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Default="00627FA8" w:rsidP="00082D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14.01.2025 (офлайн), 15.00-16.00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15.01.2025 (онлайн), 15.00-16.00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16.01.2025 (онлайн), 15.00-16.00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18.01.2025 (офлайн), 10.00-11.00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2 корпус, 151 </w:t>
            </w:r>
            <w:proofErr w:type="spellStart"/>
            <w:r w:rsidRPr="00627FA8">
              <w:rPr>
                <w:rFonts w:ascii="Times New Roman" w:hAnsi="Times New Roman" w:cs="Times New Roman"/>
              </w:rPr>
              <w:t>және</w:t>
            </w:r>
            <w:proofErr w:type="spellEnd"/>
            <w:r w:rsidRPr="00627FA8">
              <w:rPr>
                <w:rFonts w:ascii="Times New Roman" w:hAnsi="Times New Roman" w:cs="Times New Roman"/>
              </w:rPr>
              <w:t xml:space="preserve"> 150 </w:t>
            </w:r>
          </w:p>
        </w:tc>
        <w:tc>
          <w:tcPr>
            <w:tcW w:w="35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AA503A" w:rsidRDefault="00627FA8" w:rsidP="0020190F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7FA8">
              <w:rPr>
                <w:rFonts w:ascii="Times New Roman" w:hAnsi="Times New Roman" w:cs="Times New Roman"/>
              </w:rPr>
              <w:t xml:space="preserve">I (тест), </w:t>
            </w:r>
            <w:proofErr w:type="spellStart"/>
            <w:r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r w:rsidR="00AA503A"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профессор, </w:t>
            </w:r>
            <w:proofErr w:type="spellStart"/>
            <w:r w:rsidRPr="00627FA8">
              <w:rPr>
                <w:rFonts w:ascii="Times New Roman" w:hAnsi="Times New Roman" w:cs="Times New Roman"/>
              </w:rPr>
              <w:t>Капсалямова</w:t>
            </w:r>
            <w:proofErr w:type="spellEnd"/>
            <w:r w:rsidRPr="00627FA8">
              <w:rPr>
                <w:rFonts w:ascii="Times New Roman" w:hAnsi="Times New Roman" w:cs="Times New Roman"/>
              </w:rPr>
              <w:t xml:space="preserve"> Э.Н.,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87783131111</w:t>
            </w:r>
          </w:p>
        </w:tc>
      </w:tr>
      <w:tr w:rsidR="00627FA8" w:rsidRPr="00674906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Default="00627FA8" w:rsidP="00082D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13.01.2025 (офлайн), 17.00-18.00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14.01.2025 (онлайн), 17.00-18.00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16.01.2025 (офлайн), 17.00-18.00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17.01.2025 (онлайн), 17.00-18.00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2 корпус, 151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</w:p>
        </w:tc>
        <w:tc>
          <w:tcPr>
            <w:tcW w:w="35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20190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I (тест),</w:t>
            </w:r>
          </w:p>
          <w:p w:rsidR="00627FA8" w:rsidRPr="00AA503A" w:rsidRDefault="00AA503A" w:rsidP="0020190F">
            <w:pPr>
              <w:pStyle w:val="a6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="00627FA8" w:rsidRPr="00627FA8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қауым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, Алимова У.С., 87023610145</w:t>
            </w:r>
          </w:p>
        </w:tc>
      </w:tr>
      <w:tr w:rsidR="00627FA8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Default="00627FA8" w:rsidP="00082D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14.01.2025 (офлайн), 16.00-17.00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15.01.2025 (онлайн), 16.00-17.00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16.01.2025 (офлайн), 16.00-17.00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18.01.2025 (онлайн), 10.00-11.00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2 корпус, 151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</w:p>
        </w:tc>
        <w:tc>
          <w:tcPr>
            <w:tcW w:w="35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20190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II (практика),</w:t>
            </w:r>
          </w:p>
          <w:p w:rsidR="00627FA8" w:rsidRPr="00627FA8" w:rsidRDefault="00AA503A" w:rsidP="0020190F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қауым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 М.Е., 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87001731006</w:t>
            </w:r>
          </w:p>
        </w:tc>
      </w:tr>
      <w:tr w:rsidR="00627FA8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Default="00627FA8" w:rsidP="00082D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14.01.2025 (офлайн), 13.00-14.00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15.01.2025 (онлайн), 15.00-16.00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16.01.2025 (офлайн), 13.00-14.00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17.01.2025 (онлайн), 15.00-16.00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2 корпус, 151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 150 </w:t>
            </w:r>
          </w:p>
        </w:tc>
        <w:tc>
          <w:tcPr>
            <w:tcW w:w="35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03A" w:rsidRDefault="00627FA8" w:rsidP="0020190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II (практика),</w:t>
            </w:r>
          </w:p>
          <w:p w:rsidR="00627FA8" w:rsidRPr="00627FA8" w:rsidRDefault="00627FA8" w:rsidP="0020190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A503A" w:rsidRPr="00627FA8">
              <w:rPr>
                <w:rFonts w:ascii="Times New Roman" w:eastAsia="Times New Roman" w:hAnsi="Times New Roman" w:cs="Times New Roman"/>
                <w:color w:val="000000"/>
              </w:rPr>
              <w:t>Қаз</w:t>
            </w:r>
            <w:proofErr w:type="spellEnd"/>
            <w:r w:rsidR="00AA50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A8" w:rsidRPr="00627FA8" w:rsidRDefault="00627FA8" w:rsidP="00627FA8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қауым.проф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Қойлыбаева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 xml:space="preserve"> М.К.,</w:t>
            </w:r>
          </w:p>
          <w:p w:rsidR="00627FA8" w:rsidRPr="00627FA8" w:rsidRDefault="00627FA8" w:rsidP="00627FA8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27FA8">
              <w:rPr>
                <w:rFonts w:ascii="Times New Roman" w:eastAsia="Times New Roman" w:hAnsi="Times New Roman" w:cs="Times New Roman"/>
                <w:color w:val="000000"/>
              </w:rPr>
              <w:t>87072629091</w:t>
            </w:r>
          </w:p>
        </w:tc>
      </w:tr>
    </w:tbl>
    <w:p w:rsidR="00627FA8" w:rsidRDefault="00627FA8" w:rsidP="00627F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627FA8" w:rsidRDefault="00627FA8" w:rsidP="00627F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2.  </w:t>
      </w:r>
      <w:r>
        <w:rPr>
          <w:rFonts w:ascii="Times New Roman" w:hAnsi="Times New Roman" w:cs="Times New Roman"/>
          <w:b/>
          <w:sz w:val="28"/>
          <w:szCs w:val="28"/>
        </w:rPr>
        <w:t>«Фармакогнозия»</w:t>
      </w:r>
    </w:p>
    <w:tbl>
      <w:tblPr>
        <w:tblStyle w:val="a5"/>
        <w:tblW w:w="10923" w:type="dxa"/>
        <w:tblInd w:w="-142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544"/>
        <w:gridCol w:w="2417"/>
      </w:tblGrid>
      <w:tr w:rsidR="00616D46" w:rsidTr="00627FA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20190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sz w:val="24"/>
              </w:rPr>
            </w:pPr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р/с</w:t>
            </w:r>
          </w:p>
        </w:tc>
        <w:tc>
          <w:tcPr>
            <w:tcW w:w="43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Күні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уақыты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аудитория</w:t>
            </w:r>
          </w:p>
          <w:p w:rsidR="00616D46" w:rsidRPr="000F36E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Дата, время, аудитория</w:t>
            </w:r>
          </w:p>
        </w:tc>
        <w:tc>
          <w:tcPr>
            <w:tcW w:w="35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Дайындау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деңгейі</w:t>
            </w:r>
            <w:proofErr w:type="spellEnd"/>
          </w:p>
          <w:p w:rsidR="00616D46" w:rsidRPr="000F36E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Уровень подготовки</w:t>
            </w:r>
          </w:p>
        </w:tc>
        <w:tc>
          <w:tcPr>
            <w:tcW w:w="241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Жауапты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оқытушы</w:t>
            </w:r>
            <w:proofErr w:type="spellEnd"/>
          </w:p>
          <w:p w:rsidR="00616D46" w:rsidRPr="000F36E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lastRenderedPageBreak/>
              <w:t>Ответственные преподаватели</w:t>
            </w:r>
          </w:p>
        </w:tc>
      </w:tr>
      <w:tr w:rsidR="00616D46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14.01.2025 (офлайн), 13.00-17.00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15.01.2025 (онлайн), 13.00-17.00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16.01.2025 (онлайн), 13.00-17.00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18.01.2025 (офлайн), 11.00-12.00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2 корпус, 123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AA503A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(тест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), </w:t>
            </w:r>
            <w:r w:rsidRPr="00627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магистр, ассистент 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Ан В.С., 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87754377182</w:t>
            </w:r>
          </w:p>
        </w:tc>
      </w:tr>
      <w:tr w:rsidR="00616D46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13.01.2025 (офлайн),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14.01.2025 (онлайн),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16.01.2025 (офлайн),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17.01.2025 (онлайн),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2 корпус, 145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I (тест),</w:t>
            </w:r>
          </w:p>
          <w:p w:rsidR="00616D46" w:rsidRPr="00627FA8" w:rsidRDefault="00AA503A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асс.проф</w:t>
            </w:r>
            <w:proofErr w:type="spellEnd"/>
            <w:r w:rsidRPr="00627FA8">
              <w:rPr>
                <w:rFonts w:ascii="Times New Roman" w:hAnsi="Times New Roman" w:cs="Times New Roman"/>
              </w:rPr>
              <w:t xml:space="preserve">, 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Жумашова</w:t>
            </w:r>
            <w:proofErr w:type="spellEnd"/>
            <w:r w:rsidRPr="00627FA8">
              <w:rPr>
                <w:rFonts w:ascii="Times New Roman" w:hAnsi="Times New Roman" w:cs="Times New Roman"/>
              </w:rPr>
              <w:t xml:space="preserve"> Г.Т.,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87779636147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 </w:t>
            </w:r>
          </w:p>
        </w:tc>
      </w:tr>
      <w:tr w:rsidR="00616D46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14.01.2025 (офлайн), 14.00-17.00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15.01.2025 (онлайн),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16.01.2025 (офлайн),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18.01.2025 (онлайн), 11.00-12.00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2 корпус, 123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II (практика),</w:t>
            </w:r>
          </w:p>
          <w:p w:rsidR="00616D46" w:rsidRPr="00627FA8" w:rsidRDefault="00AA503A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магистр, ассистент 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Ан В.С., 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87754377182</w:t>
            </w:r>
          </w:p>
        </w:tc>
      </w:tr>
      <w:tr w:rsidR="00616D46" w:rsidTr="00627FA8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14.01.2025 (офлайн), 15.00-16.00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15.01.2025 (онлайн),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16.01.2025 (офлайн), 15.00-16.00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17.01.2025 (онлайн), 16.00-17.00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2 корпус, 145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 xml:space="preserve">II (практика), </w:t>
            </w:r>
            <w:proofErr w:type="spellStart"/>
            <w:r w:rsidR="00AA503A" w:rsidRPr="00627FA8">
              <w:rPr>
                <w:rFonts w:ascii="Times New Roman" w:eastAsia="Times New Roman" w:hAnsi="Times New Roman" w:cs="Times New Roman"/>
                <w:color w:val="000000"/>
              </w:rPr>
              <w:t>Қаз</w:t>
            </w:r>
            <w:proofErr w:type="spellEnd"/>
            <w:r w:rsidR="00AA503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асс.проф</w:t>
            </w:r>
            <w:proofErr w:type="spellEnd"/>
            <w:r w:rsidRPr="00627FA8">
              <w:rPr>
                <w:rFonts w:ascii="Times New Roman" w:hAnsi="Times New Roman" w:cs="Times New Roman"/>
              </w:rPr>
              <w:t xml:space="preserve">, 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Жумашова</w:t>
            </w:r>
            <w:proofErr w:type="spellEnd"/>
            <w:r w:rsidRPr="00627FA8">
              <w:rPr>
                <w:rFonts w:ascii="Times New Roman" w:hAnsi="Times New Roman" w:cs="Times New Roman"/>
              </w:rPr>
              <w:t xml:space="preserve"> Г.Т.,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hAnsi="Times New Roman" w:cs="Times New Roman"/>
              </w:rPr>
              <w:t>87779636147</w:t>
            </w:r>
          </w:p>
          <w:p w:rsidR="00616D46" w:rsidRPr="00627FA8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627FA8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627FA8" w:rsidRDefault="00627FA8" w:rsidP="00627F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b/>
          <w:sz w:val="28"/>
          <w:szCs w:val="28"/>
        </w:rPr>
      </w:pPr>
    </w:p>
    <w:p w:rsidR="00627FA8" w:rsidRDefault="00627FA8" w:rsidP="00CF16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Фармацияны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ң </w:t>
      </w:r>
      <w:r w:rsidR="00CF1603">
        <w:rPr>
          <w:rFonts w:ascii="Times New Roman" w:hAnsi="Times New Roman" w:cs="Times New Roman"/>
          <w:b/>
          <w:sz w:val="28"/>
          <w:szCs w:val="28"/>
          <w:lang w:val="kk-KZ"/>
        </w:rPr>
        <w:t>басқарылуы және экономикасы</w:t>
      </w:r>
    </w:p>
    <w:p w:rsidR="00485E68" w:rsidRPr="00CF1603" w:rsidRDefault="00485E68" w:rsidP="00CF16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Управление и экономика фармации</w:t>
      </w:r>
    </w:p>
    <w:tbl>
      <w:tblPr>
        <w:tblStyle w:val="a5"/>
        <w:tblW w:w="10916" w:type="dxa"/>
        <w:tblInd w:w="-142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432"/>
        <w:gridCol w:w="2522"/>
      </w:tblGrid>
      <w:tr w:rsidR="00616D46" w:rsidTr="009A33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Pr="0020190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sz w:val="24"/>
              </w:rPr>
            </w:pPr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р/с</w:t>
            </w:r>
          </w:p>
        </w:tc>
        <w:tc>
          <w:tcPr>
            <w:tcW w:w="43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Күні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уақыты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аудитория</w:t>
            </w:r>
          </w:p>
          <w:p w:rsidR="00616D46" w:rsidRPr="000F36E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Дата, время, аудитория</w:t>
            </w:r>
          </w:p>
        </w:tc>
        <w:tc>
          <w:tcPr>
            <w:tcW w:w="34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Дайындау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деңгейі</w:t>
            </w:r>
            <w:proofErr w:type="spellEnd"/>
          </w:p>
          <w:p w:rsidR="00616D46" w:rsidRPr="000F36E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Уровень подготовки</w:t>
            </w:r>
          </w:p>
        </w:tc>
        <w:tc>
          <w:tcPr>
            <w:tcW w:w="25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Жауапты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оқытушы</w:t>
            </w:r>
            <w:proofErr w:type="spellEnd"/>
          </w:p>
          <w:p w:rsidR="00616D46" w:rsidRPr="000F36EF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Ответственные преподаватели</w:t>
            </w:r>
          </w:p>
        </w:tc>
      </w:tr>
      <w:tr w:rsidR="00616D46" w:rsidTr="00CF1603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13.01.2025 (онлайн), 14.00-15.00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14.01.2025 (офлайн), 13.00-14.00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15.01.2025 (онлайн), 14.00-15.00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16.01.2025 (офлайн), 13.00-14.00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37а</w:t>
            </w:r>
          </w:p>
        </w:tc>
        <w:tc>
          <w:tcPr>
            <w:tcW w:w="34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 xml:space="preserve">I (тест), </w:t>
            </w:r>
            <w:proofErr w:type="spellStart"/>
            <w:r w:rsidR="00AA503A"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r w:rsidR="00AA503A"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атағы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жоқ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қауым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проф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, 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Тлеубаева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М.И. 87072740360</w:t>
            </w:r>
          </w:p>
        </w:tc>
      </w:tr>
      <w:tr w:rsidR="00616D46" w:rsidTr="00CF1603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13.01.2025 (онлайн), 11.00-12.00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14.01.2025 (офлайн), 11.00-12.00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15.01.2025 (онлайн), 11.00-12.00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16.01.2025 (офлайн), 11.00-12.00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37а</w:t>
            </w:r>
          </w:p>
        </w:tc>
        <w:tc>
          <w:tcPr>
            <w:tcW w:w="34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I (тест),</w:t>
            </w:r>
          </w:p>
          <w:p w:rsidR="00616D46" w:rsidRPr="00CF1603" w:rsidRDefault="00AA503A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атағы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жоқ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қауым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проф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, 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Рахымбаев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Н.А. 87786567826</w:t>
            </w:r>
          </w:p>
        </w:tc>
      </w:tr>
      <w:tr w:rsidR="00616D46" w:rsidTr="00CF1603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14.01.2025 (онлайн), 13.00-14.00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15.01.2025 (офлайн), 14.00-15.00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16.01.2025 (онлайн), 13.00-14.00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18.01.2025 (офлайн), 14.00-15.00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37а</w:t>
            </w:r>
          </w:p>
        </w:tc>
        <w:tc>
          <w:tcPr>
            <w:tcW w:w="34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II (практика),</w:t>
            </w:r>
          </w:p>
          <w:p w:rsidR="00616D46" w:rsidRPr="00CF1603" w:rsidRDefault="00AA503A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атағы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жоқ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қауым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проф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, 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Тлеубаева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М.И. 87072740360</w:t>
            </w:r>
          </w:p>
        </w:tc>
      </w:tr>
      <w:tr w:rsidR="00616D46" w:rsidTr="00CF1603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Default="00616D46" w:rsidP="00616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13.01.2025 (онлайн), 12.00-13.00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14.01.2025 (офлайн), 12.00-13.00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15.01.2025 (онлайн), 12.00-13.00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>16.01.2025 (офлайн), 12.00-13.00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37а</w:t>
            </w:r>
          </w:p>
        </w:tc>
        <w:tc>
          <w:tcPr>
            <w:tcW w:w="34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03A" w:rsidRDefault="00616D46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F1603">
              <w:rPr>
                <w:rFonts w:ascii="Times New Roman" w:hAnsi="Times New Roman" w:cs="Times New Roman"/>
              </w:rPr>
              <w:t xml:space="preserve">II (практика), </w:t>
            </w:r>
          </w:p>
          <w:p w:rsidR="00616D46" w:rsidRPr="00CF1603" w:rsidRDefault="00AA503A" w:rsidP="00616D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5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атағы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жоқ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603">
              <w:rPr>
                <w:rFonts w:ascii="Times New Roman" w:hAnsi="Times New Roman" w:cs="Times New Roman"/>
              </w:rPr>
              <w:t>қауым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603">
              <w:rPr>
                <w:rFonts w:ascii="Times New Roman" w:hAnsi="Times New Roman" w:cs="Times New Roman"/>
              </w:rPr>
              <w:t>проф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, </w:t>
            </w:r>
          </w:p>
          <w:p w:rsidR="00616D46" w:rsidRPr="00CF1603" w:rsidRDefault="00616D46" w:rsidP="00616D4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F1603">
              <w:rPr>
                <w:rFonts w:ascii="Times New Roman" w:hAnsi="Times New Roman" w:cs="Times New Roman"/>
              </w:rPr>
              <w:t>Рахымбаев</w:t>
            </w:r>
            <w:proofErr w:type="spellEnd"/>
            <w:r w:rsidRPr="00CF1603">
              <w:rPr>
                <w:rFonts w:ascii="Times New Roman" w:hAnsi="Times New Roman" w:cs="Times New Roman"/>
              </w:rPr>
              <w:t xml:space="preserve"> Н.А. 87786567826</w:t>
            </w:r>
          </w:p>
        </w:tc>
      </w:tr>
    </w:tbl>
    <w:p w:rsidR="00627FA8" w:rsidRDefault="00627FA8" w:rsidP="00627F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b/>
          <w:sz w:val="28"/>
          <w:szCs w:val="28"/>
        </w:rPr>
      </w:pPr>
    </w:p>
    <w:p w:rsidR="009D4A0A" w:rsidRDefault="009D4A0A" w:rsidP="009D4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 Фармацевтикалық химия</w:t>
      </w:r>
    </w:p>
    <w:p w:rsidR="009D4A0A" w:rsidRPr="009D4A0A" w:rsidRDefault="009D4A0A" w:rsidP="009D4A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 Фармацевтическая химия</w:t>
      </w:r>
    </w:p>
    <w:tbl>
      <w:tblPr>
        <w:tblStyle w:val="a5"/>
        <w:tblW w:w="0" w:type="auto"/>
        <w:tblInd w:w="-142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3315"/>
        <w:gridCol w:w="2236"/>
      </w:tblGrid>
      <w:tr w:rsidR="009D4A0A" w:rsidTr="009D4A0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20190F" w:rsidRDefault="009D4A0A" w:rsidP="009D4A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sz w:val="24"/>
              </w:rPr>
            </w:pPr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р/с</w:t>
            </w:r>
          </w:p>
        </w:tc>
        <w:tc>
          <w:tcPr>
            <w:tcW w:w="453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Default="009D4A0A" w:rsidP="009D4A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Күні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уақыты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аудитория</w:t>
            </w:r>
          </w:p>
          <w:p w:rsidR="009D4A0A" w:rsidRPr="000F36EF" w:rsidRDefault="009D4A0A" w:rsidP="009D4A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Дата, время, аудитория</w:t>
            </w:r>
          </w:p>
        </w:tc>
        <w:tc>
          <w:tcPr>
            <w:tcW w:w="33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Default="009D4A0A" w:rsidP="009D4A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Дайындау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деңгейі</w:t>
            </w:r>
            <w:proofErr w:type="spellEnd"/>
          </w:p>
          <w:p w:rsidR="009D4A0A" w:rsidRPr="000F36EF" w:rsidRDefault="009D4A0A" w:rsidP="009D4A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Уровень подготовки</w:t>
            </w:r>
          </w:p>
        </w:tc>
        <w:tc>
          <w:tcPr>
            <w:tcW w:w="22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Default="009D4A0A" w:rsidP="009D4A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Жауапты</w:t>
            </w:r>
            <w:proofErr w:type="spellEnd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190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оқытушы</w:t>
            </w:r>
            <w:proofErr w:type="spellEnd"/>
          </w:p>
          <w:p w:rsidR="009D4A0A" w:rsidRPr="000F36EF" w:rsidRDefault="009D4A0A" w:rsidP="009D4A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Ответственные преподаватели</w:t>
            </w:r>
          </w:p>
        </w:tc>
      </w:tr>
      <w:tr w:rsidR="009D4A0A" w:rsidTr="009D4A0A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14.01.2025 (офлайн), 09.00-10.00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15.01.2025 (офлайн), 09.00-10.00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16.01.2025 (офлайн), 09.00-10.00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17.01.2025 (офлайн), 09.00-10.00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2 корпус, 144</w:t>
            </w:r>
          </w:p>
        </w:tc>
        <w:tc>
          <w:tcPr>
            <w:tcW w:w="33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DE4" w:rsidRDefault="009D4A0A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I (тест),</w:t>
            </w:r>
          </w:p>
          <w:p w:rsidR="009D4A0A" w:rsidRPr="009D4A0A" w:rsidRDefault="00C96DE4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2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Бошкаева</w:t>
            </w:r>
            <w:proofErr w:type="spellEnd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Асс.проф</w:t>
            </w:r>
            <w:proofErr w:type="spellEnd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8 777 245 81 11</w:t>
            </w:r>
          </w:p>
        </w:tc>
      </w:tr>
      <w:tr w:rsidR="009D4A0A" w:rsidTr="009D4A0A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14.01.2025 (офлайн), 10.00-11.00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15.01.2025 (офлайн</w:t>
            </w:r>
            <w:proofErr w:type="gramStart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),10.00</w:t>
            </w:r>
            <w:proofErr w:type="gramEnd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16.01.2025 (офлайн), 10.00-11.00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17.01.2025 (офлайн), 10.00-11.00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2 корпус, 144</w:t>
            </w:r>
          </w:p>
        </w:tc>
        <w:tc>
          <w:tcPr>
            <w:tcW w:w="33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DE4" w:rsidRDefault="009D4A0A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I (тест),</w:t>
            </w:r>
          </w:p>
          <w:p w:rsidR="009D4A0A" w:rsidRPr="009D4A0A" w:rsidRDefault="00C96DE4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2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Бошкаева</w:t>
            </w:r>
            <w:proofErr w:type="spellEnd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Асс.проф</w:t>
            </w:r>
            <w:proofErr w:type="spellEnd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8 777 245 81 11</w:t>
            </w:r>
          </w:p>
        </w:tc>
      </w:tr>
      <w:tr w:rsidR="009D4A0A" w:rsidTr="009D4A0A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14.01.2025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15.01.2025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16.01.2025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17.01.2025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2 корпус, 144</w:t>
            </w:r>
          </w:p>
        </w:tc>
        <w:tc>
          <w:tcPr>
            <w:tcW w:w="33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II (практика),</w:t>
            </w:r>
          </w:p>
          <w:p w:rsidR="009D4A0A" w:rsidRPr="009D4A0A" w:rsidRDefault="00C96DE4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A8">
              <w:rPr>
                <w:rFonts w:ascii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/русский</w:t>
            </w:r>
          </w:p>
        </w:tc>
        <w:tc>
          <w:tcPr>
            <w:tcW w:w="22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 xml:space="preserve">1.Бошкаева А.К. </w:t>
            </w:r>
            <w:proofErr w:type="spellStart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Асс.проф</w:t>
            </w:r>
            <w:proofErr w:type="spellEnd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8 777 245 81 11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2.Масакбаев А.Д.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8 707 192 9533</w:t>
            </w:r>
          </w:p>
        </w:tc>
      </w:tr>
      <w:tr w:rsidR="009D4A0A" w:rsidTr="009D4A0A"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14.01.2025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15.01.2025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16.01.2025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17.01.2025 (офлайн), 11.00-13.00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2 корпус, 144</w:t>
            </w:r>
          </w:p>
        </w:tc>
        <w:tc>
          <w:tcPr>
            <w:tcW w:w="33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DE4" w:rsidRDefault="009D4A0A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II (практика),</w:t>
            </w:r>
          </w:p>
          <w:p w:rsidR="009D4A0A" w:rsidRPr="009D4A0A" w:rsidRDefault="00C96DE4" w:rsidP="00C96DE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A8">
              <w:rPr>
                <w:rFonts w:ascii="Times New Roman" w:eastAsia="Times New Roman" w:hAnsi="Times New Roman" w:cs="Times New Roman"/>
                <w:color w:val="000000"/>
              </w:rPr>
              <w:t>Қаз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ақ/казахский</w:t>
            </w:r>
          </w:p>
        </w:tc>
        <w:tc>
          <w:tcPr>
            <w:tcW w:w="22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 xml:space="preserve">1.Бошкаева А.К. </w:t>
            </w:r>
            <w:proofErr w:type="spellStart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Асс.проф</w:t>
            </w:r>
            <w:proofErr w:type="spellEnd"/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8 777 245 81 11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2.Масакбаев А.Д.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0A">
              <w:rPr>
                <w:rFonts w:ascii="Times New Roman" w:hAnsi="Times New Roman" w:cs="Times New Roman"/>
                <w:sz w:val="24"/>
                <w:szCs w:val="24"/>
              </w:rPr>
              <w:t>8 707 192 9533</w:t>
            </w:r>
          </w:p>
          <w:p w:rsidR="009D4A0A" w:rsidRPr="009D4A0A" w:rsidRDefault="009D4A0A" w:rsidP="009D4A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D4A0A" w:rsidRPr="00627FA8" w:rsidRDefault="009D4A0A" w:rsidP="00627F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9D4A0A" w:rsidRPr="0062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0E"/>
    <w:rsid w:val="000F36EF"/>
    <w:rsid w:val="0019210E"/>
    <w:rsid w:val="001F4E0F"/>
    <w:rsid w:val="0020190F"/>
    <w:rsid w:val="00485E68"/>
    <w:rsid w:val="00616D46"/>
    <w:rsid w:val="00627FA8"/>
    <w:rsid w:val="00852207"/>
    <w:rsid w:val="009D4A0A"/>
    <w:rsid w:val="00AA503A"/>
    <w:rsid w:val="00C93FFB"/>
    <w:rsid w:val="00C96DE4"/>
    <w:rsid w:val="00CF1603"/>
    <w:rsid w:val="00F2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2AB9-BEBC-441C-807C-9363CC95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10E"/>
  </w:style>
  <w:style w:type="table" w:styleId="a5">
    <w:name w:val="Table Grid"/>
    <w:basedOn w:val="a1"/>
    <w:uiPriority w:val="59"/>
    <w:rsid w:val="0019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2025-01-10T12:10:00Z</dcterms:created>
  <dcterms:modified xsi:type="dcterms:W3CDTF">2025-01-10T12:50:00Z</dcterms:modified>
</cp:coreProperties>
</file>